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477EEC82" w14:textId="77777777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Pr="002E659E">
        <w:rPr>
          <w:shd w:val="clear" w:color="auto" w:fill="FFFFFF"/>
          <w:lang w:val="hy-AM"/>
        </w:rPr>
        <w:t>Տոլորսի ջրամբարի ջրընդունիչի ճաղավանդակի մաքրող համակարգի վերազին</w:t>
      </w:r>
      <w:r w:rsidRPr="00C3225A">
        <w:rPr>
          <w:shd w:val="clear" w:color="auto" w:fill="FFFFFF"/>
          <w:lang w:val="hy-AM"/>
        </w:rPr>
        <w:t>ման 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B44111F" w14:textId="77777777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17/25</w:t>
      </w:r>
      <w:r w:rsidRPr="00D25860">
        <w:rPr>
          <w:shd w:val="clear" w:color="auto" w:fill="FFFFFF"/>
          <w:lang w:val="hy-AM"/>
        </w:rPr>
        <w:t xml:space="preserve">» </w:t>
      </w:r>
    </w:p>
    <w:p w14:paraId="2D51B2C5" w14:textId="77777777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3244079C" w14:textId="30553324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 w:rsidR="00987BDA">
        <w:rPr>
          <w:shd w:val="clear" w:color="auto" w:fill="FFFFFF"/>
          <w:lang w:val="hy-AM"/>
        </w:rPr>
        <w:t>3 նոյեմբեր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76E4AF8E" w14:textId="77777777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3E2FCA28" w14:textId="77777777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r w:rsidRPr="002E659E">
        <w:rPr>
          <w:shd w:val="clear" w:color="auto" w:fill="FFFFFF"/>
          <w:lang w:val="hy-AM"/>
        </w:rPr>
        <w:t>Տոլորսի ջրամբարի ջրընդունիչի ճաղավանդակի մաքրող համակարգի վերազին</w:t>
      </w:r>
      <w:r>
        <w:rPr>
          <w:shd w:val="clear" w:color="auto" w:fill="FFFFFF"/>
          <w:lang w:val="hy-AM"/>
        </w:rPr>
        <w:t>ման</w:t>
      </w:r>
      <w:r w:rsidRPr="00C3225A">
        <w:rPr>
          <w:shd w:val="clear" w:color="auto" w:fill="FFFFFF"/>
          <w:lang w:val="hy-AM"/>
        </w:rPr>
        <w:t xml:space="preserve"> աշխատանքներ</w:t>
      </w:r>
      <w:r w:rsidRPr="00D25860">
        <w:rPr>
          <w:shd w:val="clear" w:color="auto" w:fill="FFFFFF"/>
          <w:lang w:val="hy-AM"/>
        </w:rPr>
        <w:t xml:space="preserve">ի իրականացման համար փորձառու հայտատուի ընտրության մրցույթ: </w:t>
      </w:r>
    </w:p>
    <w:p w14:paraId="4A6B25D7" w14:textId="77777777" w:rsidR="00042609" w:rsidRPr="00B67724" w:rsidRDefault="00042609" w:rsidP="00042609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0B97839F" w14:textId="77777777" w:rsidR="00042609" w:rsidRPr="000C18EF" w:rsidRDefault="00042609" w:rsidP="00042609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4EA12E6C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7EBFE6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5 ամիս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5194AC27" w14:textId="746766D4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2025 թվականի  </w:t>
      </w:r>
      <w:r w:rsidR="00885C51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դեկտեմբերի 5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լրացուցիչ տեղեկություններ և պարզաբանումներ ստանալ սույն բաց մրցույթի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4F9D2697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ADE4133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B783345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6D53AD90" w14:textId="77777777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r w:rsidRPr="00D25860">
        <w:rPr>
          <w:rStyle w:val="Hyperlink"/>
          <w:lang w:val="hy-AM"/>
        </w:rPr>
        <w:t xml:space="preserve"> </w:t>
      </w:r>
      <w:hyperlink r:id="rId14" w:history="1">
        <w:r w:rsidRPr="00047370">
          <w:rPr>
            <w:rStyle w:val="Hyperlink"/>
            <w:lang w:val="hy-AM"/>
          </w:rPr>
          <w:t>Box for All 1725</w:t>
        </w:r>
      </w:hyperlink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94C4" w14:textId="77777777" w:rsidR="00C86537" w:rsidRDefault="00C86537" w:rsidP="007E51B2">
      <w:pPr>
        <w:spacing w:after="0" w:line="240" w:lineRule="auto"/>
      </w:pPr>
      <w:r>
        <w:separator/>
      </w:r>
    </w:p>
  </w:endnote>
  <w:endnote w:type="continuationSeparator" w:id="0">
    <w:p w14:paraId="58D3A714" w14:textId="77777777" w:rsidR="00C86537" w:rsidRDefault="00C86537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EF9C" w14:textId="77777777" w:rsidR="00C86537" w:rsidRDefault="00C86537" w:rsidP="007E51B2">
      <w:pPr>
        <w:spacing w:after="0" w:line="240" w:lineRule="auto"/>
      </w:pPr>
      <w:r>
        <w:separator/>
      </w:r>
    </w:p>
  </w:footnote>
  <w:footnote w:type="continuationSeparator" w:id="0">
    <w:p w14:paraId="7B91823E" w14:textId="77777777" w:rsidR="00C86537" w:rsidRDefault="00C86537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165A8C"/>
    <w:rsid w:val="001C34E7"/>
    <w:rsid w:val="002E670A"/>
    <w:rsid w:val="00364570"/>
    <w:rsid w:val="00370436"/>
    <w:rsid w:val="00435B88"/>
    <w:rsid w:val="004D1FBB"/>
    <w:rsid w:val="00574AC4"/>
    <w:rsid w:val="00586284"/>
    <w:rsid w:val="005D7641"/>
    <w:rsid w:val="005E6593"/>
    <w:rsid w:val="00612DE2"/>
    <w:rsid w:val="006132EF"/>
    <w:rsid w:val="0062094C"/>
    <w:rsid w:val="006578DC"/>
    <w:rsid w:val="006C51A0"/>
    <w:rsid w:val="006F0988"/>
    <w:rsid w:val="00742B47"/>
    <w:rsid w:val="007E10F1"/>
    <w:rsid w:val="007E51B2"/>
    <w:rsid w:val="007F068E"/>
    <w:rsid w:val="0087429B"/>
    <w:rsid w:val="00882AFD"/>
    <w:rsid w:val="00885C51"/>
    <w:rsid w:val="008F4563"/>
    <w:rsid w:val="00911D6C"/>
    <w:rsid w:val="0092507F"/>
    <w:rsid w:val="0093224A"/>
    <w:rsid w:val="00953109"/>
    <w:rsid w:val="00956596"/>
    <w:rsid w:val="00973D6A"/>
    <w:rsid w:val="00987BDA"/>
    <w:rsid w:val="00A2627D"/>
    <w:rsid w:val="00AA5A06"/>
    <w:rsid w:val="00BA2B5B"/>
    <w:rsid w:val="00BE4CC3"/>
    <w:rsid w:val="00C4337B"/>
    <w:rsid w:val="00C86537"/>
    <w:rsid w:val="00C9340C"/>
    <w:rsid w:val="00D13013"/>
    <w:rsid w:val="00D449A7"/>
    <w:rsid w:val="00D76199"/>
    <w:rsid w:val="00DA0BD3"/>
    <w:rsid w:val="00E02127"/>
    <w:rsid w:val="00E10F6E"/>
    <w:rsid w:val="00F0083F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EhSzpWUFHvxEnRc9Ga_hV1ABrwbddazFlHvmBYvCpl3HeQ?e=lMzo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34</cp:revision>
  <dcterms:created xsi:type="dcterms:W3CDTF">2024-04-25T11:12:00Z</dcterms:created>
  <dcterms:modified xsi:type="dcterms:W3CDTF">2025-11-27T10:31:00Z</dcterms:modified>
</cp:coreProperties>
</file>